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88D" w:rsidRDefault="0007488D" w:rsidP="0007488D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62B8865F" wp14:editId="5C07CD7E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07488D">
        <w:rPr>
          <w:rFonts w:ascii="Times New Roman" w:hAnsi="Times New Roman" w:cs="Times New Roman"/>
          <w:b/>
          <w:sz w:val="28"/>
        </w:rPr>
        <w:t>Проект</w:t>
      </w:r>
    </w:p>
    <w:p w:rsidR="0007488D" w:rsidRPr="00F02DF0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07488D" w:rsidRPr="00006FA9" w:rsidRDefault="0007488D" w:rsidP="0007488D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07488D" w:rsidRPr="00F02DF0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Pr="00F02DF0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07488D" w:rsidRPr="00F02DF0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Pr="00F02DF0"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____</w:t>
      </w:r>
      <w:r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006FA9">
        <w:rPr>
          <w:rFonts w:ascii="Times New Roman" w:hAnsi="Times New Roman" w:cs="Times New Roman"/>
          <w:b/>
          <w:sz w:val="28"/>
          <w:szCs w:val="28"/>
        </w:rPr>
        <w:t xml:space="preserve">п. </w:t>
      </w:r>
      <w:r>
        <w:rPr>
          <w:rFonts w:ascii="Times New Roman" w:hAnsi="Times New Roman" w:cs="Times New Roman"/>
          <w:b/>
          <w:sz w:val="28"/>
          <w:szCs w:val="28"/>
        </w:rPr>
        <w:t>Новосветловский</w:t>
      </w:r>
    </w:p>
    <w:p w:rsidR="0007488D" w:rsidRPr="00D40D0A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07488D" w:rsidRPr="008D4A73" w:rsidTr="009514A2">
        <w:trPr>
          <w:trHeight w:val="1137"/>
        </w:trPr>
        <w:tc>
          <w:tcPr>
            <w:tcW w:w="5981" w:type="dxa"/>
          </w:tcPr>
          <w:p w:rsidR="0007488D" w:rsidRDefault="0007488D" w:rsidP="009514A2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>
              <w:rPr>
                <w:szCs w:val="28"/>
              </w:rPr>
              <w:t>«</w:t>
            </w:r>
            <w:r w:rsidRPr="002D2982">
              <w:rPr>
                <w:szCs w:val="28"/>
              </w:rPr>
      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      </w:r>
            <w:r>
              <w:rPr>
                <w:szCs w:val="28"/>
              </w:rPr>
              <w:t>»</w:t>
            </w:r>
            <w:bookmarkStart w:id="0" w:name="_GoBack"/>
            <w:bookmarkEnd w:id="0"/>
          </w:p>
          <w:p w:rsidR="0007488D" w:rsidRPr="008D4A73" w:rsidRDefault="0007488D" w:rsidP="009514A2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7488D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Pr="00E8600E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7488D" w:rsidRPr="00E8600E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88D" w:rsidRPr="00122BF4" w:rsidRDefault="0007488D" w:rsidP="0007488D">
      <w:pPr>
        <w:pStyle w:val="124"/>
        <w:rPr>
          <w:szCs w:val="28"/>
        </w:rPr>
      </w:pPr>
      <w:r>
        <w:rPr>
          <w:szCs w:val="28"/>
        </w:rPr>
        <w:tab/>
      </w: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>муниципальной услуги «</w:t>
      </w:r>
      <w:r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122BF4">
        <w:rPr>
          <w:szCs w:val="28"/>
        </w:rPr>
        <w:t>» согласно приложению к настоящему постановлению.</w:t>
      </w:r>
    </w:p>
    <w:p w:rsidR="0007488D" w:rsidRPr="00861121" w:rsidRDefault="0007488D" w:rsidP="0007488D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 xml:space="preserve">2. Настоящее Постановление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t xml:space="preserve"> </w:t>
      </w:r>
      <w:hyperlink r:id="rId6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856435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kommunarskoe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</w:t>
      </w:r>
      <w:r w:rsidRPr="00861121">
        <w:rPr>
          <w:rFonts w:ascii="Times New Roman" w:hAnsi="Times New Roman" w:cs="Times New Roman"/>
          <w:sz w:val="28"/>
          <w:szCs w:val="28"/>
        </w:rPr>
        <w:lastRenderedPageBreak/>
        <w:t xml:space="preserve">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3846B4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7488D" w:rsidRDefault="0007488D" w:rsidP="0007488D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488D" w:rsidRPr="00856435" w:rsidRDefault="0007488D" w:rsidP="0007488D">
      <w:pPr>
        <w:tabs>
          <w:tab w:val="left" w:pos="6600"/>
        </w:tabs>
        <w:spacing w:line="240" w:lineRule="auto"/>
        <w:ind w:left="6600" w:hanging="6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07488D" w:rsidRDefault="0007488D" w:rsidP="0007488D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07488D" w:rsidRPr="00483924" w:rsidTr="009514A2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88D" w:rsidRPr="00483924" w:rsidRDefault="0007488D" w:rsidP="009514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488D" w:rsidRPr="00483924" w:rsidTr="009514A2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88D" w:rsidRPr="005510D4" w:rsidRDefault="0007488D" w:rsidP="009514A2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07488D" w:rsidRPr="005510D4" w:rsidRDefault="0007488D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07488D" w:rsidRPr="005510D4" w:rsidRDefault="0007488D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Коммунарского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07488D" w:rsidRPr="005510D4" w:rsidRDefault="0007488D" w:rsidP="009514A2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910AB0">
              <w:rPr>
                <w:rFonts w:ascii="Times New Roman" w:hAnsi="Times New Roman" w:cs="Times New Roman"/>
                <w:b w:val="0"/>
              </w:rPr>
              <w:t xml:space="preserve">поселения от </w:t>
            </w:r>
            <w:r>
              <w:rPr>
                <w:rFonts w:ascii="Times New Roman" w:hAnsi="Times New Roman" w:cs="Times New Roman"/>
                <w:b w:val="0"/>
              </w:rPr>
              <w:t>_______</w:t>
            </w:r>
            <w:proofErr w:type="gramStart"/>
            <w:r w:rsidRPr="00910AB0">
              <w:rPr>
                <w:rFonts w:ascii="Times New Roman" w:hAnsi="Times New Roman" w:cs="Times New Roman"/>
                <w:b w:val="0"/>
              </w:rPr>
              <w:t xml:space="preserve"> .</w:t>
            </w:r>
            <w:proofErr w:type="gramEnd"/>
            <w:r w:rsidRPr="00910AB0">
              <w:rPr>
                <w:rFonts w:ascii="Times New Roman" w:hAnsi="Times New Roman" w:cs="Times New Roman"/>
                <w:b w:val="0"/>
              </w:rPr>
              <w:t xml:space="preserve"> №</w:t>
            </w:r>
            <w:r>
              <w:rPr>
                <w:rFonts w:ascii="Times New Roman" w:hAnsi="Times New Roman" w:cs="Times New Roman"/>
                <w:b w:val="0"/>
              </w:rPr>
              <w:t>____</w:t>
            </w:r>
          </w:p>
          <w:p w:rsidR="0007488D" w:rsidRPr="00483924" w:rsidRDefault="0007488D" w:rsidP="009514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7488D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Pr="006E1592" w:rsidRDefault="0007488D" w:rsidP="0007488D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07488D" w:rsidRDefault="0007488D" w:rsidP="0007488D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7488D" w:rsidRDefault="0007488D" w:rsidP="0007488D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7488D" w:rsidRDefault="0007488D" w:rsidP="0007488D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122BF4">
        <w:rPr>
          <w:szCs w:val="28"/>
        </w:rPr>
        <w:t>»</w:t>
      </w:r>
    </w:p>
    <w:p w:rsidR="0007488D" w:rsidRPr="00FE58EF" w:rsidRDefault="0007488D" w:rsidP="0007488D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7488D" w:rsidRPr="006E1592" w:rsidRDefault="0007488D" w:rsidP="0007488D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7488D" w:rsidRDefault="0007488D" w:rsidP="0007488D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Pr="00122BF4">
        <w:rPr>
          <w:szCs w:val="28"/>
        </w:rPr>
        <w:t>«</w:t>
      </w:r>
      <w:r w:rsidRPr="002D2982">
        <w:rPr>
          <w:szCs w:val="28"/>
        </w:rPr>
        <w:t>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</w:t>
      </w:r>
      <w:r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07488D" w:rsidRDefault="0007488D" w:rsidP="0007488D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07488D" w:rsidRDefault="0007488D" w:rsidP="0007488D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07488D" w:rsidRPr="008C16E1" w:rsidRDefault="0007488D" w:rsidP="0007488D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07488D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7488D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07488D" w:rsidRPr="00BB37E4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07488D" w:rsidRPr="008C16E1" w:rsidRDefault="0007488D" w:rsidP="0007488D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88D" w:rsidRPr="008626DA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7488D" w:rsidRPr="00D10328" w:rsidRDefault="0007488D" w:rsidP="0007488D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>
        <w:rPr>
          <w:rFonts w:ascii="Arial" w:hAnsi="Arial" w:cs="Arial"/>
          <w:color w:val="3F31F7"/>
          <w:sz w:val="24"/>
          <w:szCs w:val="24"/>
        </w:rPr>
        <w:t>28297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07488D" w:rsidRPr="008C16E1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07488D" w:rsidRDefault="0007488D" w:rsidP="0007488D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7488D" w:rsidRDefault="0007488D" w:rsidP="0007488D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EE3B92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7488D" w:rsidRPr="00324869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7488D" w:rsidRPr="00BC28EC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07488D" w:rsidRPr="00BC28EC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07488D" w:rsidRPr="00EE3B92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7488D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07488D" w:rsidRPr="00BC28EC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7488D" w:rsidRPr="00BC28EC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07488D" w:rsidRPr="006C011B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07488D" w:rsidRPr="00DF7934" w:rsidRDefault="0007488D" w:rsidP="0007488D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07488D" w:rsidRPr="00DF7934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07488D" w:rsidRPr="00DF7934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07488D" w:rsidRDefault="0007488D" w:rsidP="0007488D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07488D" w:rsidRDefault="0007488D" w:rsidP="0007488D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07488D" w:rsidRDefault="0007488D" w:rsidP="0007488D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07488D" w:rsidRPr="00DF7934" w:rsidRDefault="0007488D" w:rsidP="0007488D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07488D" w:rsidRPr="00DF7934" w:rsidRDefault="0007488D" w:rsidP="0007488D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07488D" w:rsidRDefault="0007488D" w:rsidP="0007488D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07488D" w:rsidRDefault="0007488D" w:rsidP="0007488D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07488D" w:rsidRDefault="0007488D" w:rsidP="0007488D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7488D" w:rsidRDefault="0007488D" w:rsidP="0007488D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7488D" w:rsidRPr="000B2391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7488D" w:rsidRDefault="0007488D" w:rsidP="0007488D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07488D" w:rsidRPr="00253B4C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07488D" w:rsidRPr="00253B4C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07488D" w:rsidRPr="00253B4C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07488D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F13245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07488D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488D" w:rsidRPr="00603BEE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07488D" w:rsidRPr="00DF7934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07488D" w:rsidRDefault="0007488D" w:rsidP="0007488D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07488D" w:rsidRPr="00DF7934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07488D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07488D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07488D" w:rsidRPr="00A20F93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07488D" w:rsidRPr="00603BEE" w:rsidRDefault="0007488D" w:rsidP="0007488D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07488D" w:rsidRPr="00A20F93" w:rsidRDefault="0007488D" w:rsidP="0007488D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07488D" w:rsidRDefault="0007488D" w:rsidP="0007488D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07488D" w:rsidRPr="005F7194" w:rsidRDefault="0007488D" w:rsidP="0007488D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07488D" w:rsidRPr="005F7194" w:rsidRDefault="0007488D" w:rsidP="0007488D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07488D" w:rsidRDefault="0007488D" w:rsidP="0007488D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07488D" w:rsidRPr="005F7194" w:rsidRDefault="0007488D" w:rsidP="0007488D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07488D" w:rsidRDefault="0007488D" w:rsidP="0007488D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07488D" w:rsidRPr="005F7194" w:rsidRDefault="0007488D" w:rsidP="0007488D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07488D" w:rsidRDefault="0007488D" w:rsidP="0007488D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07488D" w:rsidRPr="00432955" w:rsidRDefault="0007488D" w:rsidP="0007488D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07488D" w:rsidRPr="00432955" w:rsidRDefault="0007488D" w:rsidP="0007488D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07488D" w:rsidRPr="00603BEE" w:rsidRDefault="0007488D" w:rsidP="0007488D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07488D" w:rsidRPr="00603BEE" w:rsidRDefault="0007488D" w:rsidP="0007488D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07488D" w:rsidRPr="00292B3C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346481, Ростовская область, Октябрьский район, п. Новосветловский,  ул. Мокроусова, 251, 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07488D" w:rsidRPr="00664E56" w:rsidRDefault="0007488D" w:rsidP="0007488D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7488D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07488D" w:rsidRPr="00603BEE" w:rsidRDefault="0007488D" w:rsidP="0007488D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07488D" w:rsidRPr="0083731F" w:rsidRDefault="0007488D" w:rsidP="0007488D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07488D" w:rsidRPr="009A6B2D" w:rsidRDefault="0007488D" w:rsidP="0007488D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07488D" w:rsidRDefault="0007488D" w:rsidP="0007488D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07488D" w:rsidRPr="00F13245" w:rsidRDefault="0007488D" w:rsidP="0007488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07488D" w:rsidRDefault="0007488D" w:rsidP="0007488D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07488D" w:rsidRPr="00C27F9A" w:rsidRDefault="0007488D" w:rsidP="0007488D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07488D" w:rsidRPr="00F13245" w:rsidRDefault="0007488D" w:rsidP="0007488D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07488D" w:rsidRPr="00F13245" w:rsidTr="009514A2">
        <w:trPr>
          <w:trHeight w:val="592"/>
        </w:trPr>
        <w:tc>
          <w:tcPr>
            <w:tcW w:w="5612" w:type="dxa"/>
          </w:tcPr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07488D" w:rsidRPr="00F13245" w:rsidTr="009514A2">
        <w:trPr>
          <w:trHeight w:val="3345"/>
        </w:trPr>
        <w:tc>
          <w:tcPr>
            <w:tcW w:w="5612" w:type="dxa"/>
          </w:tcPr>
          <w:p w:rsidR="0007488D" w:rsidRPr="00F13245" w:rsidRDefault="0007488D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07488D" w:rsidRPr="00F13245" w:rsidRDefault="0007488D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 сельского</w:t>
            </w:r>
            <w:r w:rsidRPr="00F13245">
              <w:rPr>
                <w:sz w:val="28"/>
                <w:szCs w:val="28"/>
              </w:rPr>
              <w:t xml:space="preserve"> поселения</w:t>
            </w:r>
          </w:p>
          <w:p w:rsidR="0007488D" w:rsidRPr="00F13245" w:rsidRDefault="0007488D" w:rsidP="009514A2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  <w:u w:val="single"/>
              </w:rPr>
              <w:t>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07488D" w:rsidRPr="00F13245" w:rsidRDefault="0007488D" w:rsidP="009514A2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07488D" w:rsidRPr="00F13245" w:rsidRDefault="0007488D" w:rsidP="009514A2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07488D" w:rsidRPr="00F13245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Pr="00F13245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7488D" w:rsidRPr="00F13245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Pr="00F13245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Pr="00F13245" w:rsidRDefault="0007488D" w:rsidP="0007488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7488D" w:rsidRPr="00F13245" w:rsidRDefault="0007488D" w:rsidP="000748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8D" w:rsidRPr="00F13245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7488D" w:rsidRPr="00F13245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Pr="00F13245" w:rsidRDefault="0007488D" w:rsidP="0007488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07488D" w:rsidRPr="006701C4" w:rsidRDefault="0007488D" w:rsidP="0007488D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07488D" w:rsidRPr="006701C4" w:rsidRDefault="0007488D" w:rsidP="0007488D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07488D" w:rsidRPr="00F13245" w:rsidRDefault="0007488D" w:rsidP="0007488D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488D" w:rsidRPr="00F13245" w:rsidRDefault="0007488D" w:rsidP="0007488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07488D" w:rsidRPr="00F13245" w:rsidRDefault="0007488D" w:rsidP="0007488D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07488D" w:rsidRPr="00483924" w:rsidTr="009514A2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88D" w:rsidRDefault="0007488D" w:rsidP="0095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488D" w:rsidRDefault="0007488D" w:rsidP="0095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488D" w:rsidRDefault="0007488D" w:rsidP="0095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488D" w:rsidRDefault="0007488D" w:rsidP="009514A2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  <w:p w:rsidR="0007488D" w:rsidRDefault="0007488D" w:rsidP="009514A2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488D" w:rsidRPr="00F13245" w:rsidRDefault="0007488D" w:rsidP="009514A2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07488D" w:rsidRPr="00F13245" w:rsidRDefault="0007488D" w:rsidP="009514A2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07488D" w:rsidRPr="00483924" w:rsidRDefault="0007488D" w:rsidP="009514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7488D" w:rsidRDefault="0007488D" w:rsidP="0007488D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07488D" w:rsidRDefault="0007488D" w:rsidP="0007488D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7488D" w:rsidRDefault="0007488D" w:rsidP="0007488D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Pr="009E13D9" w:rsidRDefault="0007488D" w:rsidP="0007488D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E13D9">
        <w:rPr>
          <w:rFonts w:ascii="Times New Roman" w:hAnsi="Times New Roman" w:cs="Times New Roman"/>
          <w:sz w:val="28"/>
          <w:szCs w:val="28"/>
        </w:rPr>
        <w:t>«Предоставление правообладателю муниципального имущества, а также земельных участков, государственная собственность на которые не разграничена, заверенных копий правоустанавливающих документов»</w:t>
      </w:r>
    </w:p>
    <w:p w:rsidR="0007488D" w:rsidRDefault="0007488D" w:rsidP="0007488D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5715" r="9525" b="5715"/>
                <wp:wrapNone/>
                <wp:docPr id="14" name="Блок-схема: альтернативный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Pr="00432955" w:rsidRDefault="0007488D" w:rsidP="0007488D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07488D" w:rsidRDefault="0007488D" w:rsidP="0007488D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07488D" w:rsidRDefault="0007488D" w:rsidP="000748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    <v:textbox>
                  <w:txbxContent>
                    <w:p w:rsidR="0007488D" w:rsidRPr="00432955" w:rsidRDefault="0007488D" w:rsidP="0007488D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07488D" w:rsidRDefault="0007488D" w:rsidP="0007488D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07488D" w:rsidRDefault="0007488D" w:rsidP="0007488D"/>
                  </w:txbxContent>
                </v:textbox>
              </v:shape>
            </w:pict>
          </mc:Fallback>
        </mc:AlternateContent>
      </w:r>
    </w:p>
    <w:p w:rsidR="0007488D" w:rsidRDefault="0007488D" w:rsidP="000748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13335" r="38100" b="57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2" o:spid="_x0000_s1026" type="#_x0000_t67" style="position:absolute;margin-left:196.95pt;margin-top:18.75pt;width:50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    </w:pict>
          </mc:Fallback>
        </mc:AlternateContent>
      </w:r>
    </w:p>
    <w:p w:rsidR="0007488D" w:rsidRDefault="0007488D" w:rsidP="000748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6350" r="9525" b="5080"/>
                <wp:wrapNone/>
                <wp:docPr id="1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Default="0007488D" w:rsidP="0007488D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0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    <v:textbox>
                  <w:txbxContent>
                    <w:p w:rsidR="0007488D" w:rsidRDefault="0007488D" w:rsidP="0007488D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1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7488D" w:rsidRDefault="0007488D" w:rsidP="0007488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13970" r="38100" b="14605"/>
                <wp:wrapNone/>
                <wp:docPr id="10" name="Стрелка вниз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0" o:spid="_x0000_s1026" type="#_x0000_t67" style="position:absolute;margin-left:196.95pt;margin-top:6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    </w:pict>
          </mc:Fallback>
        </mc:AlternateContent>
      </w: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11430" r="9525" b="9525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Default="0007488D" w:rsidP="0007488D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Главе Коммунарского сельского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" o:spid="_x0000_s1028" type="#_x0000_t176" style="position:absolute;margin-left:-10.05pt;margin-top:19.3pt;width:459.75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    <v:textbox>
                  <w:txbxContent>
                    <w:p w:rsidR="0007488D" w:rsidRDefault="0007488D" w:rsidP="0007488D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Главе Коммунарского сельского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Pr="005F7194" w:rsidRDefault="0007488D" w:rsidP="0007488D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9525" r="38100" b="19050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8" o:spid="_x0000_s1026" type="#_x0000_t67" style="position:absolute;margin-left:200.7pt;margin-top:12.35pt;width:50.2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    </w:pict>
          </mc:Fallback>
        </mc:AlternateContent>
      </w: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9525" r="9525" b="9525"/>
                <wp:wrapNone/>
                <wp:docPr id="7" name="Блок-схема: альтернативный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Pr="00A06F44" w:rsidRDefault="0007488D" w:rsidP="0007488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7" o:spid="_x0000_s1029" type="#_x0000_t176" style="position:absolute;margin-left:-4.05pt;margin-top:14.6pt;width:459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    <v:textbox>
                  <w:txbxContent>
                    <w:p w:rsidR="0007488D" w:rsidRPr="00A06F44" w:rsidRDefault="0007488D" w:rsidP="0007488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9525" r="38100" b="1905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200.7pt;margin-top:25.1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    </w:pict>
          </mc:Fallback>
        </mc:AlternateContent>
      </w:r>
    </w:p>
    <w:p w:rsidR="0007488D" w:rsidRDefault="0007488D" w:rsidP="000748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9525" r="9525" b="9525"/>
                <wp:wrapNone/>
                <wp:docPr id="5" name="Блок-схема: альтернативный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Pr="00A06F44" w:rsidRDefault="0007488D" w:rsidP="0007488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    <v:textbox>
                  <w:txbxContent>
                    <w:p w:rsidR="0007488D" w:rsidRPr="00A06F44" w:rsidRDefault="0007488D" w:rsidP="0007488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Pr="005F7194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9525" r="28575" b="1778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200.7pt;margin-top:17.55pt;width:50.25pt;height:4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    </w:pict>
          </mc:Fallback>
        </mc:AlternateContent>
      </w:r>
    </w:p>
    <w:p w:rsidR="0007488D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Default="0007488D" w:rsidP="000748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12700" r="9525" b="6350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Pr="00A06F44" w:rsidRDefault="0007488D" w:rsidP="0007488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Главе Коммунарского сельского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    <v:textbox>
                  <w:txbxContent>
                    <w:p w:rsidR="0007488D" w:rsidRPr="00A06F44" w:rsidRDefault="0007488D" w:rsidP="0007488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Главе Коммунарского сельского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07488D" w:rsidRDefault="0007488D" w:rsidP="0007488D">
      <w:pPr>
        <w:rPr>
          <w:rFonts w:ascii="Times New Roman" w:hAnsi="Times New Roman" w:cs="Times New Roman"/>
          <w:sz w:val="28"/>
          <w:szCs w:val="28"/>
        </w:rPr>
      </w:pPr>
    </w:p>
    <w:p w:rsidR="0007488D" w:rsidRPr="005F7194" w:rsidRDefault="0007488D" w:rsidP="000748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6985" r="9525" b="12065"/>
                <wp:wrapNone/>
                <wp:docPr id="2" name="Блок-схема: альтернативный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88D" w:rsidRPr="00A06F44" w:rsidRDefault="0007488D" w:rsidP="0007488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специалисту по делопроизводству и архивной работе Коммунарского сельского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" o:spid="_x0000_s1032" type="#_x0000_t176" style="position:absolute;left:0;text-align:left;margin-left:-4.05pt;margin-top:40.5pt;width:459.7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">
                <v:textbox>
                  <w:txbxContent>
                    <w:p w:rsidR="0007488D" w:rsidRPr="00A06F44" w:rsidRDefault="0007488D" w:rsidP="0007488D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специалисту по делопроизводству и архивной работе Коммунарского сельского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2700" r="38100" b="12065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" o:spid="_x0000_s1026" type="#_x0000_t67" style="position:absolute;margin-left:200.7pt;margin-top:.45pt;width:50.25pt;height:4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    </w:pict>
          </mc:Fallback>
        </mc:AlternateContent>
      </w:r>
    </w:p>
    <w:p w:rsidR="005F28BE" w:rsidRDefault="005F28BE"/>
    <w:sectPr w:rsidR="005F28BE" w:rsidSect="00910AB0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8D"/>
    <w:rsid w:val="0007488D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88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07488D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7488D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07488D"/>
    <w:rPr>
      <w:color w:val="0000FF"/>
      <w:u w:val="single"/>
    </w:rPr>
  </w:style>
  <w:style w:type="paragraph" w:customStyle="1" w:styleId="ConsPlusTitle">
    <w:name w:val="ConsPlusTitle"/>
    <w:rsid w:val="0007488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07488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074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0748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7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88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88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07488D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7488D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07488D"/>
    <w:rPr>
      <w:color w:val="0000FF"/>
      <w:u w:val="single"/>
    </w:rPr>
  </w:style>
  <w:style w:type="paragraph" w:customStyle="1" w:styleId="ConsPlusTitle">
    <w:name w:val="ConsPlusTitle"/>
    <w:rsid w:val="0007488D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07488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074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07488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7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488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menolomninskoe.ru" TargetMode="Externa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4801</Words>
  <Characters>27367</Characters>
  <Application>Microsoft Office Word</Application>
  <DocSecurity>0</DocSecurity>
  <Lines>228</Lines>
  <Paragraphs>64</Paragraphs>
  <ScaleCrop>false</ScaleCrop>
  <Company>SPecialiST RePack</Company>
  <LinksUpToDate>false</LinksUpToDate>
  <CharactersWithSpaces>32104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2015-11-16T04:43:00Z</dcterms:created>
  <dcterms:modified xsi:type="dcterms:W3CDTF">2015-11-16T04:44:00Z</dcterms:modified>
</cp:coreProperties>
</file>